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B6841" w14:textId="77777777" w:rsidR="00A74763" w:rsidRPr="00420CC3" w:rsidRDefault="00A74763">
      <w:pPr>
        <w:rPr>
          <w:b/>
          <w:bCs/>
        </w:rPr>
      </w:pPr>
      <w:r w:rsidRPr="00420CC3">
        <w:rPr>
          <w:b/>
          <w:bCs/>
        </w:rPr>
        <w:t xml:space="preserve">Sozialprojekt Frühlingscup </w:t>
      </w:r>
    </w:p>
    <w:p w14:paraId="39DDAF01" w14:textId="6DF5FCB9" w:rsidR="00A74763" w:rsidRDefault="00A74763">
      <w:r>
        <w:t xml:space="preserve">Wir haben als </w:t>
      </w:r>
      <w:proofErr w:type="gramStart"/>
      <w:r>
        <w:t>Klasse</w:t>
      </w:r>
      <w:proofErr w:type="gramEnd"/>
      <w:r>
        <w:t xml:space="preserve"> </w:t>
      </w:r>
      <w:r>
        <w:t xml:space="preserve">9c den Frühlingscup 2025 organisiert. Der Frühlingscup ist ein </w:t>
      </w:r>
      <w:r>
        <w:t>Fußballturnier, bei dem</w:t>
      </w:r>
      <w:r>
        <w:t xml:space="preserve"> jede/r aus den Jahrgängen 5</w:t>
      </w:r>
      <w:r>
        <w:t xml:space="preserve"> bis </w:t>
      </w:r>
      <w:r>
        <w:t xml:space="preserve">8 mitspielen kann. Das Turnier findet an einem Tag in der großen </w:t>
      </w:r>
      <w:r>
        <w:t>S</w:t>
      </w:r>
      <w:r>
        <w:t xml:space="preserve">porthalle statt, jeweils ein Spiel </w:t>
      </w:r>
      <w:r>
        <w:t>zurzeit</w:t>
      </w:r>
      <w:r>
        <w:t xml:space="preserve">. </w:t>
      </w:r>
    </w:p>
    <w:p w14:paraId="46D41D41" w14:textId="0235E5FD" w:rsidR="00A74763" w:rsidRDefault="00A74763">
      <w:r>
        <w:t>Unser Ziel als Klasse war es</w:t>
      </w:r>
      <w:r>
        <w:t>,</w:t>
      </w:r>
      <w:r>
        <w:t xml:space="preserve"> möglichst vielen </w:t>
      </w:r>
      <w:r>
        <w:t xml:space="preserve">Schülerinnen und </w:t>
      </w:r>
      <w:r>
        <w:t>Schülern aus den Jahrgängen 5</w:t>
      </w:r>
      <w:r>
        <w:t xml:space="preserve"> bis </w:t>
      </w:r>
      <w:r>
        <w:t xml:space="preserve">8 einen spannenden Tag zu bieten. Anfangs </w:t>
      </w:r>
      <w:r w:rsidR="00420CC3">
        <w:t xml:space="preserve">versuchten </w:t>
      </w:r>
      <w:r>
        <w:t xml:space="preserve">wir </w:t>
      </w:r>
      <w:r w:rsidR="00420CC3">
        <w:t>auf</w:t>
      </w:r>
      <w:r>
        <w:t xml:space="preserve"> Anregung</w:t>
      </w:r>
      <w:r>
        <w:t xml:space="preserve"> unserer Klassenlehrerin, </w:t>
      </w:r>
      <w:r>
        <w:t xml:space="preserve">das Projekt inklusiver zu </w:t>
      </w:r>
      <w:r>
        <w:t>gestalten</w:t>
      </w:r>
      <w:r>
        <w:t>, indem wir mehrere Sportarten in den Frühlingscup eingliedern. Dieses Vorhaben gelang uns leider nicht</w:t>
      </w:r>
      <w:r>
        <w:t xml:space="preserve"> und</w:t>
      </w:r>
      <w:r>
        <w:t xml:space="preserve"> so wurde es doch nur Fußball. </w:t>
      </w:r>
    </w:p>
    <w:p w14:paraId="1942895A" w14:textId="64A8947C" w:rsidR="00A74763" w:rsidRDefault="00A74763">
      <w:r>
        <w:t>W</w:t>
      </w:r>
      <w:r>
        <w:t xml:space="preserve">ir </w:t>
      </w:r>
      <w:r>
        <w:t xml:space="preserve">haben die verschiedenen </w:t>
      </w:r>
      <w:r>
        <w:t xml:space="preserve">Aufgaben verteilt, wie </w:t>
      </w:r>
      <w:r>
        <w:t xml:space="preserve">z.B. </w:t>
      </w:r>
      <w:r>
        <w:t>Moderation</w:t>
      </w:r>
      <w:r>
        <w:t xml:space="preserve"> und</w:t>
      </w:r>
      <w:r>
        <w:t xml:space="preserve"> Team</w:t>
      </w:r>
      <w:r>
        <w:t xml:space="preserve">einteilung. </w:t>
      </w:r>
      <w:r>
        <w:t xml:space="preserve">Aufgrund der </w:t>
      </w:r>
      <w:r>
        <w:t>Altersunterschiede</w:t>
      </w:r>
      <w:r>
        <w:t xml:space="preserve"> mussten die Teams </w:t>
      </w:r>
      <w:r>
        <w:t>dieselbe</w:t>
      </w:r>
      <w:r>
        <w:t xml:space="preserve"> </w:t>
      </w:r>
      <w:r>
        <w:t xml:space="preserve">Anzahl an Spielerinnen und Spielern in jedem </w:t>
      </w:r>
      <w:r>
        <w:t>Jahrgangs haben</w:t>
      </w:r>
      <w:r>
        <w:t>. S</w:t>
      </w:r>
      <w:r>
        <w:t xml:space="preserve">o konnten wir </w:t>
      </w:r>
      <w:r>
        <w:t xml:space="preserve">doch </w:t>
      </w:r>
      <w:r>
        <w:t xml:space="preserve">nicht jede/n in das Turnier aufnehmen, </w:t>
      </w:r>
      <w:r>
        <w:t>die/</w:t>
      </w:r>
      <w:r>
        <w:t xml:space="preserve">der sich angemeldet hatte. Die Planungsphase </w:t>
      </w:r>
      <w:r>
        <w:t>gelang</w:t>
      </w:r>
      <w:r>
        <w:t xml:space="preserve"> gut</w:t>
      </w:r>
      <w:r>
        <w:t xml:space="preserve"> - es</w:t>
      </w:r>
      <w:r>
        <w:t xml:space="preserve"> hakte nur teilweise an </w:t>
      </w:r>
      <w:r w:rsidR="00420CC3">
        <w:t xml:space="preserve">der </w:t>
      </w:r>
      <w:r>
        <w:t>Kommunikation</w:t>
      </w:r>
      <w:r>
        <w:t xml:space="preserve"> zwischen uns.</w:t>
      </w:r>
    </w:p>
    <w:p w14:paraId="70D386DD" w14:textId="15185CF0" w:rsidR="00A74763" w:rsidRDefault="00A74763">
      <w:r>
        <w:t>Am Tag des Turniers lief alles wie geplant. Wir kamen alle etwas früher</w:t>
      </w:r>
      <w:r>
        <w:t xml:space="preserve"> und bauten alles auf</w:t>
      </w:r>
      <w:r>
        <w:t xml:space="preserve">, von </w:t>
      </w:r>
      <w:r w:rsidR="00420CC3">
        <w:t xml:space="preserve">den </w:t>
      </w:r>
      <w:r>
        <w:t xml:space="preserve">Toren bis </w:t>
      </w:r>
      <w:r w:rsidR="00420CC3">
        <w:t xml:space="preserve">zur </w:t>
      </w:r>
      <w:r>
        <w:t xml:space="preserve">Soundanlage. Die Leitung der 12 Teams </w:t>
      </w:r>
      <w:r>
        <w:t xml:space="preserve">übernahmen </w:t>
      </w:r>
      <w:r>
        <w:t>wir ebenfalls</w:t>
      </w:r>
      <w:r>
        <w:t>,</w:t>
      </w:r>
      <w:r>
        <w:t xml:space="preserve"> so hatte jedes Team einen </w:t>
      </w:r>
      <w:r>
        <w:t>„</w:t>
      </w:r>
      <w:r>
        <w:t>Trainer</w:t>
      </w:r>
      <w:r>
        <w:t>“</w:t>
      </w:r>
      <w:r>
        <w:t xml:space="preserve">. </w:t>
      </w:r>
    </w:p>
    <w:p w14:paraId="563C8E43" w14:textId="1FBE36AD" w:rsidR="00420CC3" w:rsidRDefault="00A74763">
      <w:r>
        <w:t>Das Turnierformat stellte sicher</w:t>
      </w:r>
      <w:r>
        <w:t>,</w:t>
      </w:r>
      <w:r>
        <w:t xml:space="preserve"> das</w:t>
      </w:r>
      <w:r>
        <w:t>s</w:t>
      </w:r>
      <w:r>
        <w:t xml:space="preserve"> jedes Team</w:t>
      </w:r>
      <w:r>
        <w:t xml:space="preserve">, </w:t>
      </w:r>
      <w:r>
        <w:t>au</w:t>
      </w:r>
      <w:r>
        <w:t>c</w:t>
      </w:r>
      <w:r>
        <w:t xml:space="preserve">h wenn es </w:t>
      </w:r>
      <w:r w:rsidR="00420CC3">
        <w:t>nicht weit</w:t>
      </w:r>
      <w:r>
        <w:t xml:space="preserve"> k</w:t>
      </w:r>
      <w:r w:rsidR="00420CC3">
        <w:t>am</w:t>
      </w:r>
      <w:r>
        <w:t xml:space="preserve">, </w:t>
      </w:r>
      <w:r>
        <w:t xml:space="preserve">mindestens </w:t>
      </w:r>
      <w:r w:rsidR="00420CC3">
        <w:t xml:space="preserve">drei Mal </w:t>
      </w:r>
      <w:r>
        <w:t xml:space="preserve">10 </w:t>
      </w:r>
      <w:r w:rsidR="00420CC3">
        <w:t>Minuten lang</w:t>
      </w:r>
      <w:r>
        <w:t xml:space="preserve"> spielen konnte</w:t>
      </w:r>
      <w:r w:rsidR="00420CC3">
        <w:t>. A</w:t>
      </w:r>
      <w:r>
        <w:t>m Enda stand auch ein Gewinner fest, für den es ein</w:t>
      </w:r>
      <w:r w:rsidR="00420CC3">
        <w:t>en</w:t>
      </w:r>
      <w:r>
        <w:t xml:space="preserve"> Pokal und ein paar Süßigkeiten gab. </w:t>
      </w:r>
      <w:r w:rsidR="00420CC3">
        <w:t>N</w:t>
      </w:r>
      <w:r>
        <w:t xml:space="preserve">ebenbei </w:t>
      </w:r>
      <w:r w:rsidR="00420CC3">
        <w:t>verkauften</w:t>
      </w:r>
      <w:r>
        <w:t xml:space="preserve"> wir auch noch Waffeln</w:t>
      </w:r>
      <w:r w:rsidR="00420CC3">
        <w:t>.</w:t>
      </w:r>
      <w:r>
        <w:t xml:space="preserve"> </w:t>
      </w:r>
    </w:p>
    <w:p w14:paraId="37C64315" w14:textId="0311B181" w:rsidR="002179FC" w:rsidRDefault="00A74763">
      <w:r>
        <w:t xml:space="preserve">Zusammenfassend kann man sagen, </w:t>
      </w:r>
      <w:r w:rsidR="00420CC3">
        <w:t xml:space="preserve">dass </w:t>
      </w:r>
      <w:r>
        <w:t>das Turnier ein Erfolg</w:t>
      </w:r>
      <w:r w:rsidR="00420CC3">
        <w:t xml:space="preserve"> war</w:t>
      </w:r>
      <w:r>
        <w:t xml:space="preserve">, </w:t>
      </w:r>
      <w:r w:rsidR="00420CC3">
        <w:t xml:space="preserve">auch wenn </w:t>
      </w:r>
      <w:r>
        <w:t>die Planung etwas schwerfällig</w:t>
      </w:r>
      <w:r w:rsidR="00420CC3">
        <w:t xml:space="preserve"> lief</w:t>
      </w:r>
      <w:r>
        <w:t xml:space="preserve">. Das </w:t>
      </w:r>
      <w:r w:rsidR="00420CC3">
        <w:t>P</w:t>
      </w:r>
      <w:r>
        <w:t>rojekt hat uns als Klassengemeinschaft enger zusammengebracht und die Spielenden hatten auch eine</w:t>
      </w:r>
      <w:r w:rsidR="00420CC3">
        <w:t>n</w:t>
      </w:r>
      <w:r>
        <w:t xml:space="preserve"> schönen Tag</w:t>
      </w:r>
      <w:r w:rsidR="00420CC3">
        <w:t>.</w:t>
      </w:r>
    </w:p>
    <w:p w14:paraId="3B83FE8D" w14:textId="77777777" w:rsidR="00420CC3" w:rsidRDefault="00420CC3"/>
    <w:p w14:paraId="312250DD" w14:textId="77777777" w:rsidR="00420CC3" w:rsidRDefault="00420CC3"/>
    <w:sectPr w:rsidR="00420C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763"/>
    <w:rsid w:val="002179FC"/>
    <w:rsid w:val="00255F86"/>
    <w:rsid w:val="00420CC3"/>
    <w:rsid w:val="005D202C"/>
    <w:rsid w:val="006C1CB9"/>
    <w:rsid w:val="00A74763"/>
    <w:rsid w:val="00EE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235B7"/>
  <w15:chartTrackingRefBased/>
  <w15:docId w15:val="{1E889944-71E3-4855-8C41-C71EE684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74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74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74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74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74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74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74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74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74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74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74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74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7476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7476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7476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7476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7476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747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74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74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74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74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74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7476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7476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7476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74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7476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747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Klamt</dc:creator>
  <cp:keywords/>
  <dc:description/>
  <cp:lastModifiedBy>Sabine Klamt</cp:lastModifiedBy>
  <cp:revision>1</cp:revision>
  <dcterms:created xsi:type="dcterms:W3CDTF">2025-07-23T19:19:00Z</dcterms:created>
  <dcterms:modified xsi:type="dcterms:W3CDTF">2025-07-23T19:36:00Z</dcterms:modified>
</cp:coreProperties>
</file>